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ABD6" w14:textId="77777777" w:rsidR="00351676" w:rsidRDefault="005D6C0F" w:rsidP="00595DDB">
      <w:pPr>
        <w:pStyle w:val="Heading1"/>
        <w:tabs>
          <w:tab w:val="left" w:pos="1800"/>
          <w:tab w:val="left" w:pos="5040"/>
          <w:tab w:val="left" w:pos="6120"/>
          <w:tab w:val="left" w:pos="7200"/>
        </w:tabs>
        <w:jc w:val="center"/>
        <w:rPr>
          <w:rFonts w:ascii="Calibri" w:hAnsi="Calibri"/>
          <w:i w:val="0"/>
          <w:sz w:val="22"/>
        </w:rPr>
      </w:pPr>
      <w:r w:rsidRPr="00595DDB">
        <w:rPr>
          <w:i w:val="0"/>
          <w:noProof/>
          <w:sz w:val="22"/>
        </w:rPr>
        <w:drawing>
          <wp:inline distT="0" distB="0" distL="0" distR="0" wp14:anchorId="00B95B98" wp14:editId="61FB765C">
            <wp:extent cx="1852295" cy="633095"/>
            <wp:effectExtent l="0" t="0" r="0" b="0"/>
            <wp:docPr id="1" name="Picture 1" descr="MTNA LOGOblackword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NA LOGOblackword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F498" w14:textId="77777777" w:rsidR="00BD4876" w:rsidRDefault="00BD4876" w:rsidP="00BD4876"/>
    <w:p w14:paraId="46993D14" w14:textId="77777777" w:rsidR="00BD4876" w:rsidRPr="00BD4876" w:rsidRDefault="00BD4876" w:rsidP="00BD4876"/>
    <w:p w14:paraId="315B0EEE" w14:textId="77777777" w:rsidR="00E35641" w:rsidRPr="005370A6" w:rsidRDefault="00E35641" w:rsidP="00E35641">
      <w:pPr>
        <w:rPr>
          <w:rFonts w:ascii="Calibri" w:hAnsi="Calibri"/>
        </w:rPr>
      </w:pPr>
    </w:p>
    <w:p w14:paraId="65711671" w14:textId="010A19C1" w:rsidR="00DF2307" w:rsidRPr="00BD4876" w:rsidRDefault="00DF2307" w:rsidP="00DF2307">
      <w:pPr>
        <w:pStyle w:val="Heading1"/>
        <w:tabs>
          <w:tab w:val="left" w:pos="1800"/>
          <w:tab w:val="left" w:pos="5040"/>
          <w:tab w:val="left" w:pos="6120"/>
          <w:tab w:val="left" w:pos="7200"/>
        </w:tabs>
        <w:jc w:val="center"/>
        <w:rPr>
          <w:rFonts w:ascii="Calibri" w:hAnsi="Calibri" w:cs="Arial"/>
          <w:i w:val="0"/>
          <w:color w:val="000000" w:themeColor="text1"/>
        </w:rPr>
      </w:pPr>
      <w:r w:rsidRPr="00BD4876">
        <w:rPr>
          <w:rFonts w:ascii="Calibri" w:hAnsi="Calibri" w:cs="Arial"/>
          <w:i w:val="0"/>
          <w:color w:val="000000" w:themeColor="text1"/>
        </w:rPr>
        <w:t xml:space="preserve">2023-2024 MTNA </w:t>
      </w:r>
      <w:r w:rsidR="005C7BA7">
        <w:rPr>
          <w:rFonts w:ascii="Calibri" w:hAnsi="Calibri" w:cs="Arial"/>
          <w:i w:val="0"/>
          <w:color w:val="000000" w:themeColor="text1"/>
        </w:rPr>
        <w:t xml:space="preserve">Chamber Music </w:t>
      </w:r>
      <w:r w:rsidRPr="00BD4876">
        <w:rPr>
          <w:rFonts w:ascii="Calibri" w:hAnsi="Calibri" w:cs="Arial"/>
          <w:i w:val="0"/>
          <w:color w:val="000000" w:themeColor="text1"/>
        </w:rPr>
        <w:t xml:space="preserve">Performance Competitions </w:t>
      </w:r>
    </w:p>
    <w:p w14:paraId="01352A04" w14:textId="461761F5" w:rsidR="00E97298" w:rsidRPr="00BD4876" w:rsidRDefault="00E97298" w:rsidP="00E97298">
      <w:pPr>
        <w:pStyle w:val="Heading2"/>
        <w:tabs>
          <w:tab w:val="left" w:pos="1800"/>
          <w:tab w:val="left" w:pos="5040"/>
          <w:tab w:val="left" w:pos="6120"/>
          <w:tab w:val="left" w:pos="7200"/>
        </w:tabs>
        <w:rPr>
          <w:rFonts w:ascii="Calibri" w:hAnsi="Calibri" w:cs="Arial"/>
          <w:color w:val="000000" w:themeColor="text1"/>
          <w:sz w:val="20"/>
        </w:rPr>
      </w:pPr>
      <w:r w:rsidRPr="00BD4876">
        <w:rPr>
          <w:rFonts w:ascii="Calibri" w:hAnsi="Calibri" w:cs="Arial"/>
          <w:color w:val="000000" w:themeColor="text1"/>
          <w:sz w:val="20"/>
        </w:rPr>
        <w:t>National Finalists and Teachers</w:t>
      </w:r>
    </w:p>
    <w:p w14:paraId="5B75EF8D" w14:textId="6A54C8B3" w:rsidR="00DF2307" w:rsidRPr="00BD4876" w:rsidRDefault="00DF2307" w:rsidP="008D0B92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D4876">
        <w:rPr>
          <w:rFonts w:asciiTheme="minorHAnsi" w:hAnsiTheme="minorHAnsi" w:cstheme="minorHAnsi"/>
          <w:b/>
          <w:bCs/>
          <w:color w:val="000000" w:themeColor="text1"/>
        </w:rPr>
        <w:t>The Hilton Atlanta, Atlanta, GA</w:t>
      </w:r>
    </w:p>
    <w:p w14:paraId="227AB0BF" w14:textId="1BF66BE8" w:rsidR="00E35641" w:rsidRPr="00BD4876" w:rsidRDefault="00BD4876">
      <w:pPr>
        <w:pStyle w:val="Heading3"/>
        <w:rPr>
          <w:rFonts w:ascii="Calibri" w:hAnsi="Calibri"/>
          <w:color w:val="000000" w:themeColor="text1"/>
        </w:rPr>
      </w:pPr>
      <w:r w:rsidRPr="00BD4876">
        <w:rPr>
          <w:rFonts w:ascii="Calibri" w:hAnsi="Calibri"/>
          <w:color w:val="000000" w:themeColor="text1"/>
        </w:rPr>
        <w:t>Jeff Brown</w:t>
      </w:r>
      <w:r w:rsidR="00E35641" w:rsidRPr="00BD4876">
        <w:rPr>
          <w:rFonts w:ascii="Calibri" w:hAnsi="Calibri"/>
          <w:color w:val="000000" w:themeColor="text1"/>
        </w:rPr>
        <w:t xml:space="preserve">, NCTM, MTNA </w:t>
      </w:r>
      <w:r w:rsidRPr="00BD4876">
        <w:rPr>
          <w:rFonts w:ascii="Calibri" w:hAnsi="Calibri"/>
          <w:color w:val="000000" w:themeColor="text1"/>
        </w:rPr>
        <w:t xml:space="preserve">Chamber Music </w:t>
      </w:r>
      <w:r w:rsidR="00E35641" w:rsidRPr="00BD4876">
        <w:rPr>
          <w:rFonts w:ascii="Calibri" w:hAnsi="Calibri"/>
          <w:color w:val="000000" w:themeColor="text1"/>
        </w:rPr>
        <w:t>Performance Competitions Coordinator</w:t>
      </w:r>
    </w:p>
    <w:p w14:paraId="57DB5585" w14:textId="77777777" w:rsidR="00E35641" w:rsidRPr="005370A6" w:rsidRDefault="00E35641">
      <w:pPr>
        <w:jc w:val="center"/>
        <w:rPr>
          <w:rFonts w:ascii="Calibri" w:hAnsi="Calibri"/>
          <w:b/>
        </w:rPr>
      </w:pPr>
    </w:p>
    <w:p w14:paraId="146CA9C2" w14:textId="77777777" w:rsidR="00E35641" w:rsidRDefault="00E35641" w:rsidP="003A5921">
      <w:pPr>
        <w:rPr>
          <w:rFonts w:ascii="Calibri" w:hAnsi="Calibri"/>
          <w:b/>
        </w:rPr>
      </w:pPr>
    </w:p>
    <w:p w14:paraId="427376FA" w14:textId="77777777" w:rsidR="00BD4876" w:rsidRDefault="00BD4876" w:rsidP="003A5921">
      <w:pPr>
        <w:rPr>
          <w:rFonts w:ascii="Calibri" w:hAnsi="Calibri"/>
          <w:b/>
        </w:rPr>
      </w:pPr>
    </w:p>
    <w:p w14:paraId="668EF809" w14:textId="77777777" w:rsidR="00BD4876" w:rsidRPr="005370A6" w:rsidRDefault="00BD4876" w:rsidP="003A5921">
      <w:pPr>
        <w:rPr>
          <w:rFonts w:ascii="Calibri" w:hAnsi="Calibri"/>
          <w:b/>
        </w:rPr>
      </w:pPr>
    </w:p>
    <w:p w14:paraId="27B9342C" w14:textId="77777777" w:rsidR="00E35641" w:rsidRPr="005370A6" w:rsidRDefault="00E35641">
      <w:pPr>
        <w:rPr>
          <w:rFonts w:ascii="Calibri" w:hAnsi="Calibri"/>
          <w:b/>
        </w:rPr>
      </w:pPr>
    </w:p>
    <w:tbl>
      <w:tblPr>
        <w:tblW w:w="10668" w:type="dxa"/>
        <w:tblLook w:val="0000" w:firstRow="0" w:lastRow="0" w:firstColumn="0" w:lastColumn="0" w:noHBand="0" w:noVBand="0"/>
      </w:tblPr>
      <w:tblGrid>
        <w:gridCol w:w="1964"/>
        <w:gridCol w:w="2356"/>
        <w:gridCol w:w="2880"/>
        <w:gridCol w:w="342"/>
        <w:gridCol w:w="3126"/>
      </w:tblGrid>
      <w:tr w:rsidR="004F72FF" w:rsidRPr="005370A6" w14:paraId="638ACD25" w14:textId="77777777" w:rsidTr="004F72FF">
        <w:tc>
          <w:tcPr>
            <w:tcW w:w="1964" w:type="dxa"/>
          </w:tcPr>
          <w:p w14:paraId="07133469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CATEGORY</w:t>
            </w:r>
          </w:p>
        </w:tc>
        <w:tc>
          <w:tcPr>
            <w:tcW w:w="2356" w:type="dxa"/>
          </w:tcPr>
          <w:p w14:paraId="06CE4B02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ENTRANT</w:t>
            </w:r>
          </w:p>
        </w:tc>
        <w:tc>
          <w:tcPr>
            <w:tcW w:w="2880" w:type="dxa"/>
          </w:tcPr>
          <w:p w14:paraId="33203B4F" w14:textId="01583DE5" w:rsidR="00E35641" w:rsidRPr="005370A6" w:rsidRDefault="00740149">
            <w:pPr>
              <w:pStyle w:val="Heading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342" w:type="dxa"/>
          </w:tcPr>
          <w:p w14:paraId="76900649" w14:textId="3ED4827E" w:rsidR="00E35641" w:rsidRPr="005370A6" w:rsidRDefault="00E35641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14:paraId="0E4E0E64" w14:textId="0295907B" w:rsidR="00E35641" w:rsidRPr="005370A6" w:rsidRDefault="00740149" w:rsidP="00740149">
            <w:pPr>
              <w:pStyle w:val="Heading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</w:t>
            </w:r>
          </w:p>
        </w:tc>
      </w:tr>
      <w:tr w:rsidR="004F72FF" w:rsidRPr="005370A6" w14:paraId="2F0F4880" w14:textId="77777777" w:rsidTr="004F72FF">
        <w:tc>
          <w:tcPr>
            <w:tcW w:w="1964" w:type="dxa"/>
          </w:tcPr>
          <w:p w14:paraId="5EECF4D5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2356" w:type="dxa"/>
          </w:tcPr>
          <w:p w14:paraId="43797AE7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266CBC7F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342" w:type="dxa"/>
          </w:tcPr>
          <w:p w14:paraId="3488200A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14:paraId="6541F98B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</w:tr>
      <w:tr w:rsidR="004F72FF" w:rsidRPr="005370A6" w14:paraId="7031F874" w14:textId="77777777" w:rsidTr="004F72FF">
        <w:tc>
          <w:tcPr>
            <w:tcW w:w="1964" w:type="dxa"/>
          </w:tcPr>
          <w:p w14:paraId="785D2BC4" w14:textId="4887E391" w:rsidR="002E255D" w:rsidRPr="005370A6" w:rsidRDefault="00BD4876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CM String </w:t>
            </w:r>
            <w:r w:rsidR="00D2683B">
              <w:rPr>
                <w:rFonts w:ascii="Calibri" w:hAnsi="Calibri"/>
              </w:rPr>
              <w:t>#1</w:t>
            </w:r>
          </w:p>
        </w:tc>
        <w:tc>
          <w:tcPr>
            <w:tcW w:w="2356" w:type="dxa"/>
          </w:tcPr>
          <w:p w14:paraId="2964F32B" w14:textId="055CDC5D" w:rsidR="002E255D" w:rsidRPr="007078CB" w:rsidRDefault="00245294" w:rsidP="002E255D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4F72FF">
              <w:rPr>
                <w:rFonts w:asciiTheme="minorHAnsi" w:hAnsiTheme="minorHAnsi" w:cstheme="minorHAnsi"/>
              </w:rPr>
              <w:t>Vinola</w:t>
            </w:r>
            <w:proofErr w:type="spellEnd"/>
            <w:r w:rsidRPr="004F72FF">
              <w:rPr>
                <w:rFonts w:asciiTheme="minorHAnsi" w:hAnsiTheme="minorHAnsi" w:cstheme="minorHAnsi"/>
              </w:rPr>
              <w:t xml:space="preserve"> Trio</w:t>
            </w:r>
          </w:p>
        </w:tc>
        <w:tc>
          <w:tcPr>
            <w:tcW w:w="2880" w:type="dxa"/>
          </w:tcPr>
          <w:p w14:paraId="20D180EE" w14:textId="445341F4" w:rsidR="002E255D" w:rsidRPr="007078CB" w:rsidRDefault="00245294" w:rsidP="00740149">
            <w:pPr>
              <w:ind w:right="-930"/>
              <w:rPr>
                <w:rFonts w:ascii="Calibri" w:hAnsi="Calibr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Indiana University</w:t>
            </w:r>
          </w:p>
        </w:tc>
        <w:tc>
          <w:tcPr>
            <w:tcW w:w="342" w:type="dxa"/>
          </w:tcPr>
          <w:p w14:paraId="204BE8CE" w14:textId="02AC6F30" w:rsidR="002E255D" w:rsidRPr="007078CB" w:rsidRDefault="002E255D" w:rsidP="002E255D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1B2EDF1C" w14:textId="6811FAA2" w:rsidR="002E255D" w:rsidRPr="007078CB" w:rsidRDefault="00245294" w:rsidP="00740149">
            <w:pPr>
              <w:ind w:left="-810" w:firstLine="810"/>
              <w:rPr>
                <w:rFonts w:ascii="Calibri" w:hAnsi="Calibr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 xml:space="preserve">Futaba </w:t>
            </w:r>
            <w:proofErr w:type="spellStart"/>
            <w:r w:rsidRPr="004F72FF">
              <w:rPr>
                <w:rFonts w:asciiTheme="minorHAnsi" w:hAnsiTheme="minorHAnsi" w:cstheme="minorHAnsi"/>
              </w:rPr>
              <w:t>Niekawa</w:t>
            </w:r>
            <w:proofErr w:type="spellEnd"/>
          </w:p>
        </w:tc>
      </w:tr>
      <w:tr w:rsidR="004F72FF" w:rsidRPr="005370A6" w14:paraId="4CB2D86A" w14:textId="77777777" w:rsidTr="004F72FF">
        <w:tc>
          <w:tcPr>
            <w:tcW w:w="1964" w:type="dxa"/>
          </w:tcPr>
          <w:p w14:paraId="48157EB0" w14:textId="5D160BE2" w:rsidR="002E255D" w:rsidRPr="005370A6" w:rsidRDefault="00BD4876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CM String </w:t>
            </w:r>
            <w:r w:rsidR="00D2683B">
              <w:rPr>
                <w:rFonts w:ascii="Calibri" w:hAnsi="Calibri"/>
              </w:rPr>
              <w:t>#2</w:t>
            </w:r>
          </w:p>
        </w:tc>
        <w:tc>
          <w:tcPr>
            <w:tcW w:w="2356" w:type="dxa"/>
          </w:tcPr>
          <w:p w14:paraId="7BAA0C36" w14:textId="0C8472E3" w:rsidR="002E255D" w:rsidRPr="004F72FF" w:rsidRDefault="00740149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Appassionato Quintet</w:t>
            </w:r>
          </w:p>
        </w:tc>
        <w:tc>
          <w:tcPr>
            <w:tcW w:w="2880" w:type="dxa"/>
          </w:tcPr>
          <w:p w14:paraId="45A3717F" w14:textId="27C8176E" w:rsidR="002E255D" w:rsidRPr="004F72FF" w:rsidRDefault="00740149" w:rsidP="004F72FF">
            <w:pPr>
              <w:ind w:right="-650"/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Indiana University</w:t>
            </w:r>
          </w:p>
        </w:tc>
        <w:tc>
          <w:tcPr>
            <w:tcW w:w="342" w:type="dxa"/>
          </w:tcPr>
          <w:p w14:paraId="2A45F4F9" w14:textId="5E92A743" w:rsidR="002E255D" w:rsidRPr="004F72FF" w:rsidRDefault="002E255D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</w:tcPr>
          <w:p w14:paraId="58D3B425" w14:textId="0A9C7EFA" w:rsidR="002E255D" w:rsidRPr="004F72FF" w:rsidRDefault="004F72FF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 xml:space="preserve">Futaba </w:t>
            </w:r>
            <w:proofErr w:type="spellStart"/>
            <w:r w:rsidRPr="004F72FF">
              <w:rPr>
                <w:rFonts w:asciiTheme="minorHAnsi" w:hAnsiTheme="minorHAnsi" w:cstheme="minorHAnsi"/>
              </w:rPr>
              <w:t>Niekawa</w:t>
            </w:r>
            <w:proofErr w:type="spellEnd"/>
          </w:p>
        </w:tc>
      </w:tr>
      <w:tr w:rsidR="00245294" w:rsidRPr="005370A6" w14:paraId="685F49F3" w14:textId="77777777" w:rsidTr="004F72FF">
        <w:tc>
          <w:tcPr>
            <w:tcW w:w="1964" w:type="dxa"/>
          </w:tcPr>
          <w:p w14:paraId="6414410B" w14:textId="3C570192" w:rsidR="00245294" w:rsidRDefault="00245294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String #3</w:t>
            </w:r>
          </w:p>
        </w:tc>
        <w:tc>
          <w:tcPr>
            <w:tcW w:w="2356" w:type="dxa"/>
          </w:tcPr>
          <w:p w14:paraId="781027EC" w14:textId="1EB40CEB" w:rsidR="00245294" w:rsidRPr="004F72FF" w:rsidRDefault="00245294" w:rsidP="002E255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Aestas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String Quartet</w:t>
            </w:r>
          </w:p>
        </w:tc>
        <w:tc>
          <w:tcPr>
            <w:tcW w:w="2880" w:type="dxa"/>
          </w:tcPr>
          <w:p w14:paraId="1ED87C47" w14:textId="07E71FCB" w:rsidR="00245294" w:rsidRPr="004F72FF" w:rsidRDefault="00A62B64" w:rsidP="004F72FF">
            <w:pPr>
              <w:ind w:right="-6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Columbus State University</w:t>
            </w:r>
          </w:p>
        </w:tc>
        <w:tc>
          <w:tcPr>
            <w:tcW w:w="342" w:type="dxa"/>
          </w:tcPr>
          <w:p w14:paraId="722466DD" w14:textId="77777777" w:rsidR="00245294" w:rsidRPr="004F72FF" w:rsidRDefault="00245294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</w:tcPr>
          <w:p w14:paraId="798B1987" w14:textId="22181242" w:rsidR="00245294" w:rsidRPr="004F72FF" w:rsidRDefault="00A62B64" w:rsidP="002E255D">
            <w:pPr>
              <w:rPr>
                <w:rFonts w:asciiTheme="minorHAnsi" w:hAnsiTheme="minorHAnsi" w:cstheme="minorHAnsi"/>
              </w:rPr>
            </w:pPr>
            <w:r w:rsidRPr="004F72FF">
              <w:rPr>
                <w:rFonts w:asciiTheme="minorHAnsi" w:hAnsiTheme="minorHAnsi" w:cstheme="minorHAnsi"/>
              </w:rPr>
              <w:t>Sergiu Schwartz</w:t>
            </w:r>
          </w:p>
        </w:tc>
      </w:tr>
      <w:tr w:rsidR="004F72FF" w:rsidRPr="005370A6" w14:paraId="7D9ACF79" w14:textId="77777777" w:rsidTr="004F72FF">
        <w:tc>
          <w:tcPr>
            <w:tcW w:w="1964" w:type="dxa"/>
          </w:tcPr>
          <w:p w14:paraId="042546B5" w14:textId="2134EB56" w:rsidR="002E255D" w:rsidRPr="005370A6" w:rsidRDefault="00BD4876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CM String </w:t>
            </w:r>
            <w:r w:rsidR="00D2683B">
              <w:rPr>
                <w:rFonts w:ascii="Calibri" w:hAnsi="Calibri"/>
              </w:rPr>
              <w:t>#</w:t>
            </w:r>
            <w:r w:rsidR="00A62B64">
              <w:rPr>
                <w:rFonts w:ascii="Calibri" w:hAnsi="Calibri"/>
              </w:rPr>
              <w:t>4</w:t>
            </w:r>
          </w:p>
        </w:tc>
        <w:tc>
          <w:tcPr>
            <w:tcW w:w="2356" w:type="dxa"/>
          </w:tcPr>
          <w:p w14:paraId="25164C52" w14:textId="04F732C1" w:rsidR="002E255D" w:rsidRPr="004F72FF" w:rsidRDefault="00A62B64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F72FF">
              <w:rPr>
                <w:rFonts w:asciiTheme="minorHAnsi" w:hAnsiTheme="minorHAnsi" w:cstheme="minorHAnsi"/>
              </w:rPr>
              <w:t>Fiammata</w:t>
            </w:r>
            <w:proofErr w:type="spellEnd"/>
            <w:r w:rsidRPr="004F72FF">
              <w:rPr>
                <w:rFonts w:asciiTheme="minorHAnsi" w:hAnsiTheme="minorHAnsi" w:cstheme="minorHAnsi"/>
              </w:rPr>
              <w:t xml:space="preserve"> Trio</w:t>
            </w:r>
          </w:p>
        </w:tc>
        <w:tc>
          <w:tcPr>
            <w:tcW w:w="2880" w:type="dxa"/>
          </w:tcPr>
          <w:p w14:paraId="637AB2F7" w14:textId="74EB47EE" w:rsidR="002E255D" w:rsidRPr="004F72FF" w:rsidRDefault="00A62B64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Texas Christian University</w:t>
            </w:r>
          </w:p>
        </w:tc>
        <w:tc>
          <w:tcPr>
            <w:tcW w:w="342" w:type="dxa"/>
          </w:tcPr>
          <w:p w14:paraId="75308B03" w14:textId="09BA0DAC" w:rsidR="002E255D" w:rsidRPr="007078CB" w:rsidRDefault="002E255D" w:rsidP="002E255D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6251F7C3" w14:textId="250460BE" w:rsidR="002E255D" w:rsidRPr="004F72FF" w:rsidRDefault="00A62B64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 xml:space="preserve">Michael </w:t>
            </w:r>
            <w:proofErr w:type="spellStart"/>
            <w:r w:rsidRPr="004F72FF">
              <w:rPr>
                <w:rFonts w:asciiTheme="minorHAnsi" w:hAnsiTheme="minorHAnsi" w:cstheme="minorHAnsi"/>
              </w:rPr>
              <w:t>Bukhman</w:t>
            </w:r>
            <w:proofErr w:type="spellEnd"/>
          </w:p>
        </w:tc>
      </w:tr>
      <w:tr w:rsidR="004F72FF" w:rsidRPr="005370A6" w14:paraId="2E350477" w14:textId="77777777" w:rsidTr="004F72FF">
        <w:tc>
          <w:tcPr>
            <w:tcW w:w="1964" w:type="dxa"/>
          </w:tcPr>
          <w:p w14:paraId="37165AC8" w14:textId="3A1F35DE" w:rsidR="002E255D" w:rsidRPr="005370A6" w:rsidRDefault="00BD4876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String</w:t>
            </w:r>
            <w:r w:rsidR="00D2683B">
              <w:rPr>
                <w:rFonts w:ascii="Calibri" w:hAnsi="Calibri"/>
              </w:rPr>
              <w:t xml:space="preserve"> #</w:t>
            </w:r>
            <w:r w:rsidR="00A62B64">
              <w:rPr>
                <w:rFonts w:ascii="Calibri" w:hAnsi="Calibri"/>
              </w:rPr>
              <w:t>5</w:t>
            </w:r>
          </w:p>
        </w:tc>
        <w:tc>
          <w:tcPr>
            <w:tcW w:w="2356" w:type="dxa"/>
          </w:tcPr>
          <w:p w14:paraId="6FA56E04" w14:textId="0D9EDBA5" w:rsidR="002E255D" w:rsidRPr="004F72FF" w:rsidRDefault="004F72FF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Atlas Trio</w:t>
            </w:r>
          </w:p>
        </w:tc>
        <w:tc>
          <w:tcPr>
            <w:tcW w:w="2880" w:type="dxa"/>
          </w:tcPr>
          <w:p w14:paraId="387A749B" w14:textId="2CF5F767" w:rsidR="002E255D" w:rsidRPr="004F72FF" w:rsidRDefault="004F72FF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Columbus State University</w:t>
            </w:r>
          </w:p>
        </w:tc>
        <w:tc>
          <w:tcPr>
            <w:tcW w:w="342" w:type="dxa"/>
          </w:tcPr>
          <w:p w14:paraId="4CD8408A" w14:textId="4552E1BB" w:rsidR="002E255D" w:rsidRPr="007078CB" w:rsidRDefault="002E255D" w:rsidP="002E255D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1F30CCFF" w14:textId="784ED320" w:rsidR="002E255D" w:rsidRPr="004F72FF" w:rsidRDefault="004F72FF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Sergiu Schwartz</w:t>
            </w:r>
          </w:p>
        </w:tc>
      </w:tr>
      <w:tr w:rsidR="00A62B64" w:rsidRPr="005370A6" w14:paraId="7940ADAD" w14:textId="77777777" w:rsidTr="004F72FF">
        <w:trPr>
          <w:trHeight w:val="189"/>
        </w:trPr>
        <w:tc>
          <w:tcPr>
            <w:tcW w:w="1964" w:type="dxa"/>
          </w:tcPr>
          <w:p w14:paraId="42F91B0D" w14:textId="0AE7B0BB" w:rsidR="00A62B64" w:rsidRPr="005370A6" w:rsidRDefault="00A62B64" w:rsidP="00A62B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String #6</w:t>
            </w:r>
          </w:p>
        </w:tc>
        <w:tc>
          <w:tcPr>
            <w:tcW w:w="2356" w:type="dxa"/>
          </w:tcPr>
          <w:p w14:paraId="698FA90C" w14:textId="1581F89F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Kaizen Piano Trio</w:t>
            </w:r>
          </w:p>
        </w:tc>
        <w:tc>
          <w:tcPr>
            <w:tcW w:w="2880" w:type="dxa"/>
          </w:tcPr>
          <w:p w14:paraId="47551DB5" w14:textId="558196F9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University of Missouri-Columbia</w:t>
            </w:r>
          </w:p>
        </w:tc>
        <w:tc>
          <w:tcPr>
            <w:tcW w:w="342" w:type="dxa"/>
          </w:tcPr>
          <w:p w14:paraId="27617542" w14:textId="69784097" w:rsidR="00A62B64" w:rsidRPr="007078CB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60DC29E9" w14:textId="4DD704C6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Peter Miyamoto</w:t>
            </w:r>
          </w:p>
        </w:tc>
      </w:tr>
      <w:tr w:rsidR="00A62B64" w:rsidRPr="005370A6" w14:paraId="6412ECB0" w14:textId="77777777" w:rsidTr="004F72FF">
        <w:tc>
          <w:tcPr>
            <w:tcW w:w="1964" w:type="dxa"/>
          </w:tcPr>
          <w:p w14:paraId="4153C47A" w14:textId="743C3006" w:rsidR="00A62B64" w:rsidRPr="005370A6" w:rsidRDefault="00A62B64" w:rsidP="00A62B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String #7</w:t>
            </w:r>
          </w:p>
        </w:tc>
        <w:tc>
          <w:tcPr>
            <w:tcW w:w="2356" w:type="dxa"/>
          </w:tcPr>
          <w:p w14:paraId="45A55543" w14:textId="6526C0E8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2B64">
              <w:rPr>
                <w:rFonts w:asciiTheme="minorHAnsi" w:hAnsiTheme="minorHAnsi" w:cstheme="minorHAnsi"/>
              </w:rPr>
              <w:t>Aspen Grove Trio</w:t>
            </w:r>
          </w:p>
        </w:tc>
        <w:tc>
          <w:tcPr>
            <w:tcW w:w="2880" w:type="dxa"/>
          </w:tcPr>
          <w:p w14:paraId="72C4B61E" w14:textId="1420EF23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Brigham Young University</w:t>
            </w:r>
          </w:p>
        </w:tc>
        <w:tc>
          <w:tcPr>
            <w:tcW w:w="342" w:type="dxa"/>
          </w:tcPr>
          <w:p w14:paraId="7F8B8160" w14:textId="16499165" w:rsidR="00A62B64" w:rsidRPr="007078CB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25EF300B" w14:textId="44B5472F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Scott Holden</w:t>
            </w:r>
          </w:p>
        </w:tc>
      </w:tr>
      <w:tr w:rsidR="00A62B64" w:rsidRPr="005370A6" w14:paraId="21DDA171" w14:textId="77777777" w:rsidTr="004F72FF">
        <w:tc>
          <w:tcPr>
            <w:tcW w:w="1964" w:type="dxa"/>
          </w:tcPr>
          <w:p w14:paraId="450EFBD9" w14:textId="2BD67471" w:rsidR="00A62B64" w:rsidRPr="005370A6" w:rsidRDefault="00A62B64" w:rsidP="00A62B64">
            <w:pPr>
              <w:rPr>
                <w:rFonts w:ascii="Calibri" w:hAnsi="Calibri"/>
              </w:rPr>
            </w:pPr>
          </w:p>
        </w:tc>
        <w:tc>
          <w:tcPr>
            <w:tcW w:w="2356" w:type="dxa"/>
          </w:tcPr>
          <w:p w14:paraId="6AE07A7D" w14:textId="1AC35E93" w:rsidR="00A62B64" w:rsidRPr="00A62B64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0" w:type="dxa"/>
          </w:tcPr>
          <w:p w14:paraId="40C7F244" w14:textId="1FEAB413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</w:tcPr>
          <w:p w14:paraId="51A5E10F" w14:textId="3F3F3829" w:rsidR="00A62B64" w:rsidRPr="007078CB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63B7EBCA" w14:textId="0A0B048A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2B64" w:rsidRPr="005370A6" w14:paraId="0659F191" w14:textId="77777777" w:rsidTr="004F72FF">
        <w:tc>
          <w:tcPr>
            <w:tcW w:w="1964" w:type="dxa"/>
          </w:tcPr>
          <w:p w14:paraId="075698F2" w14:textId="77777777" w:rsidR="00A62B64" w:rsidRPr="005370A6" w:rsidRDefault="00A62B64" w:rsidP="00A62B64">
            <w:pPr>
              <w:rPr>
                <w:rFonts w:ascii="Calibri" w:hAnsi="Calibri"/>
              </w:rPr>
            </w:pPr>
          </w:p>
        </w:tc>
        <w:tc>
          <w:tcPr>
            <w:tcW w:w="2356" w:type="dxa"/>
          </w:tcPr>
          <w:p w14:paraId="20362341" w14:textId="77777777" w:rsidR="00A62B64" w:rsidRPr="005370A6" w:rsidRDefault="00A62B64" w:rsidP="00A62B64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57F335F3" w14:textId="77777777" w:rsidR="00A62B64" w:rsidRPr="005370A6" w:rsidRDefault="00A62B64" w:rsidP="00A62B64">
            <w:pPr>
              <w:rPr>
                <w:rFonts w:ascii="Calibri" w:hAnsi="Calibri"/>
              </w:rPr>
            </w:pPr>
          </w:p>
        </w:tc>
        <w:tc>
          <w:tcPr>
            <w:tcW w:w="342" w:type="dxa"/>
          </w:tcPr>
          <w:p w14:paraId="2869941B" w14:textId="77777777" w:rsidR="00A62B64" w:rsidRPr="005370A6" w:rsidRDefault="00A62B64" w:rsidP="00A62B64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14:paraId="756387B4" w14:textId="77777777" w:rsidR="00A62B64" w:rsidRPr="005370A6" w:rsidRDefault="00A62B64" w:rsidP="00A62B64">
            <w:pPr>
              <w:rPr>
                <w:rFonts w:ascii="Calibri" w:hAnsi="Calibri"/>
              </w:rPr>
            </w:pPr>
          </w:p>
        </w:tc>
      </w:tr>
      <w:tr w:rsidR="00A62B64" w:rsidRPr="005370A6" w14:paraId="1B2096C4" w14:textId="77777777" w:rsidTr="004F72FF">
        <w:tc>
          <w:tcPr>
            <w:tcW w:w="1964" w:type="dxa"/>
          </w:tcPr>
          <w:p w14:paraId="4394EDD0" w14:textId="396D93A9" w:rsidR="00A62B64" w:rsidRPr="005370A6" w:rsidRDefault="00A62B64" w:rsidP="00A62B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Wind #1</w:t>
            </w:r>
          </w:p>
        </w:tc>
        <w:tc>
          <w:tcPr>
            <w:tcW w:w="2356" w:type="dxa"/>
          </w:tcPr>
          <w:p w14:paraId="43742FDC" w14:textId="7B958583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Easterlies</w:t>
            </w:r>
          </w:p>
        </w:tc>
        <w:tc>
          <w:tcPr>
            <w:tcW w:w="2880" w:type="dxa"/>
          </w:tcPr>
          <w:p w14:paraId="5B5CE8F5" w14:textId="519B871B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University of Delaware</w:t>
            </w:r>
          </w:p>
        </w:tc>
        <w:tc>
          <w:tcPr>
            <w:tcW w:w="342" w:type="dxa"/>
          </w:tcPr>
          <w:p w14:paraId="1661D746" w14:textId="66DFD8EB" w:rsidR="00A62B64" w:rsidRPr="004A2E46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428C4ADB" w14:textId="2FEFDE12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Christopher Nichols</w:t>
            </w:r>
          </w:p>
        </w:tc>
      </w:tr>
      <w:tr w:rsidR="00A62B64" w:rsidRPr="005370A6" w14:paraId="1E2B71AF" w14:textId="77777777" w:rsidTr="004F72FF">
        <w:tc>
          <w:tcPr>
            <w:tcW w:w="1964" w:type="dxa"/>
          </w:tcPr>
          <w:p w14:paraId="4C44A38F" w14:textId="6898C5AC" w:rsidR="00A62B64" w:rsidRPr="005370A6" w:rsidRDefault="00A62B64" w:rsidP="00A62B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Wind #2</w:t>
            </w:r>
          </w:p>
        </w:tc>
        <w:tc>
          <w:tcPr>
            <w:tcW w:w="2356" w:type="dxa"/>
          </w:tcPr>
          <w:p w14:paraId="0043944C" w14:textId="1704DDD9" w:rsidR="00A62B64" w:rsidRPr="004F72FF" w:rsidRDefault="00A62B64" w:rsidP="00A62B6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Flamingo Quartet</w:t>
            </w:r>
          </w:p>
        </w:tc>
        <w:tc>
          <w:tcPr>
            <w:tcW w:w="2880" w:type="dxa"/>
          </w:tcPr>
          <w:p w14:paraId="3B9CD7F0" w14:textId="55572B2E" w:rsidR="00A62B64" w:rsidRPr="004F72FF" w:rsidRDefault="00A62B64" w:rsidP="00A62B64">
            <w:pPr>
              <w:rPr>
                <w:rFonts w:asciiTheme="minorHAnsi" w:hAnsiTheme="minorHAnsi" w:cs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Florida Gulf Coast University</w:t>
            </w:r>
          </w:p>
        </w:tc>
        <w:tc>
          <w:tcPr>
            <w:tcW w:w="342" w:type="dxa"/>
          </w:tcPr>
          <w:p w14:paraId="0B14F21A" w14:textId="7C4CF419" w:rsidR="00A62B64" w:rsidRPr="004A2E46" w:rsidRDefault="00A62B64" w:rsidP="00A62B6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126" w:type="dxa"/>
          </w:tcPr>
          <w:p w14:paraId="3D987E20" w14:textId="54506022" w:rsidR="00A62B64" w:rsidRPr="004F72FF" w:rsidRDefault="00A62B64" w:rsidP="00A62B64">
            <w:pPr>
              <w:rPr>
                <w:rFonts w:asciiTheme="minorHAnsi" w:hAnsiTheme="minorHAnsi" w:cstheme="minorHAnsi"/>
                <w:color w:val="FF0000"/>
              </w:rPr>
            </w:pPr>
            <w:r w:rsidRPr="004F72FF">
              <w:rPr>
                <w:rFonts w:asciiTheme="minorHAnsi" w:hAnsiTheme="minorHAnsi" w:cstheme="minorHAnsi"/>
              </w:rPr>
              <w:t>Michael Weiss-Holmes</w:t>
            </w:r>
          </w:p>
        </w:tc>
      </w:tr>
      <w:tr w:rsidR="00A62B64" w:rsidRPr="005370A6" w14:paraId="75EE83AF" w14:textId="77777777" w:rsidTr="004F72FF">
        <w:tc>
          <w:tcPr>
            <w:tcW w:w="1964" w:type="dxa"/>
          </w:tcPr>
          <w:p w14:paraId="03B51B2C" w14:textId="2F240C43" w:rsidR="00A62B64" w:rsidRPr="005370A6" w:rsidRDefault="00A62B64" w:rsidP="00A62B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Wind #3</w:t>
            </w:r>
          </w:p>
        </w:tc>
        <w:tc>
          <w:tcPr>
            <w:tcW w:w="2356" w:type="dxa"/>
          </w:tcPr>
          <w:p w14:paraId="55E01D3B" w14:textId="63753DC8" w:rsidR="00A62B64" w:rsidRPr="004F72FF" w:rsidRDefault="00A62B64" w:rsidP="00A62B6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A62B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Ave Reed Quintet</w:t>
            </w:r>
          </w:p>
        </w:tc>
        <w:tc>
          <w:tcPr>
            <w:tcW w:w="2880" w:type="dxa"/>
          </w:tcPr>
          <w:p w14:paraId="11CE4DC2" w14:textId="79F31F6E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Vanderbilt University</w:t>
            </w:r>
          </w:p>
        </w:tc>
        <w:tc>
          <w:tcPr>
            <w:tcW w:w="342" w:type="dxa"/>
          </w:tcPr>
          <w:p w14:paraId="3289BF7A" w14:textId="2F3D58F2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69838768" w14:textId="19F8970D" w:rsidR="00A62B64" w:rsidRPr="00A62B64" w:rsidRDefault="00A62B64" w:rsidP="00A62B64">
            <w:pPr>
              <w:rPr>
                <w:rFonts w:asciiTheme="minorHAnsi" w:hAnsiTheme="minorHAnsi" w:cstheme="minorHAnsi"/>
                <w:color w:val="FF0000"/>
              </w:rPr>
            </w:pPr>
            <w:r w:rsidRPr="00A62B64">
              <w:rPr>
                <w:rFonts w:asciiTheme="minorHAnsi" w:hAnsiTheme="minorHAnsi" w:cstheme="minorHAnsi"/>
              </w:rPr>
              <w:t>Brian Utley</w:t>
            </w:r>
          </w:p>
        </w:tc>
      </w:tr>
      <w:tr w:rsidR="00A62B64" w:rsidRPr="005370A6" w14:paraId="0FC8DBD6" w14:textId="77777777" w:rsidTr="004F72FF">
        <w:tc>
          <w:tcPr>
            <w:tcW w:w="1964" w:type="dxa"/>
          </w:tcPr>
          <w:p w14:paraId="5A3EC7C9" w14:textId="6576B0B0" w:rsidR="00A62B64" w:rsidRPr="005370A6" w:rsidRDefault="00A62B64" w:rsidP="00A62B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 Wind #4</w:t>
            </w:r>
          </w:p>
        </w:tc>
        <w:tc>
          <w:tcPr>
            <w:tcW w:w="2356" w:type="dxa"/>
          </w:tcPr>
          <w:p w14:paraId="3583438F" w14:textId="36DE662A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Sphera</w:t>
            </w:r>
            <w:proofErr w:type="spellEnd"/>
            <w:r>
              <w:rPr>
                <w:rFonts w:asciiTheme="minorHAnsi" w:hAnsiTheme="minorHAnsi" w:cstheme="minorHAnsi"/>
              </w:rPr>
              <w:t xml:space="preserve"> Quartet</w:t>
            </w:r>
          </w:p>
        </w:tc>
        <w:tc>
          <w:tcPr>
            <w:tcW w:w="2880" w:type="dxa"/>
          </w:tcPr>
          <w:p w14:paraId="07C3A11D" w14:textId="50F65583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Texas Tech University </w:t>
            </w:r>
          </w:p>
        </w:tc>
        <w:tc>
          <w:tcPr>
            <w:tcW w:w="342" w:type="dxa"/>
          </w:tcPr>
          <w:p w14:paraId="7708990B" w14:textId="4DD93126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1FE42E17" w14:textId="5CE0E0B9" w:rsidR="00A62B64" w:rsidRPr="004F72FF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David Dees</w:t>
            </w:r>
          </w:p>
        </w:tc>
      </w:tr>
      <w:tr w:rsidR="00A62B64" w:rsidRPr="005370A6" w14:paraId="5AB6900C" w14:textId="77777777" w:rsidTr="004F72FF">
        <w:tc>
          <w:tcPr>
            <w:tcW w:w="1964" w:type="dxa"/>
          </w:tcPr>
          <w:p w14:paraId="27A64C0D" w14:textId="6EFEB767" w:rsidR="00A62B64" w:rsidRPr="00B023C0" w:rsidRDefault="00A62B64" w:rsidP="00A62B64">
            <w:pPr>
              <w:rPr>
                <w:rFonts w:asciiTheme="minorHAnsi" w:hAnsiTheme="minorHAnsi" w:cstheme="minorHAnsi"/>
              </w:rPr>
            </w:pPr>
            <w:r w:rsidRPr="00B023C0">
              <w:rPr>
                <w:rFonts w:asciiTheme="minorHAnsi" w:hAnsiTheme="minorHAnsi" w:cstheme="minorHAnsi"/>
              </w:rPr>
              <w:t>CM Wind #5</w:t>
            </w:r>
          </w:p>
        </w:tc>
        <w:tc>
          <w:tcPr>
            <w:tcW w:w="2356" w:type="dxa"/>
          </w:tcPr>
          <w:p w14:paraId="31C0681D" w14:textId="1D1D44D9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F72FF">
              <w:rPr>
                <w:rFonts w:asciiTheme="minorHAnsi" w:hAnsiTheme="minorHAnsi" w:cstheme="minorHAnsi"/>
              </w:rPr>
              <w:t>Cerus</w:t>
            </w:r>
            <w:proofErr w:type="spellEnd"/>
            <w:r w:rsidRPr="004F72FF">
              <w:rPr>
                <w:rFonts w:asciiTheme="minorHAnsi" w:hAnsiTheme="minorHAnsi" w:cstheme="minorHAnsi"/>
              </w:rPr>
              <w:t xml:space="preserve"> Quartet</w:t>
            </w:r>
          </w:p>
        </w:tc>
        <w:tc>
          <w:tcPr>
            <w:tcW w:w="2880" w:type="dxa"/>
          </w:tcPr>
          <w:p w14:paraId="3D66EEC3" w14:textId="2F5F45D8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University of Michigan</w:t>
            </w:r>
          </w:p>
        </w:tc>
        <w:tc>
          <w:tcPr>
            <w:tcW w:w="342" w:type="dxa"/>
          </w:tcPr>
          <w:p w14:paraId="30E27A98" w14:textId="203F61F0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</w:tcPr>
          <w:p w14:paraId="7B85E531" w14:textId="0E6613D8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72FF">
              <w:rPr>
                <w:rFonts w:asciiTheme="minorHAnsi" w:hAnsiTheme="minorHAnsi" w:cstheme="minorHAnsi"/>
              </w:rPr>
              <w:t>Timothy McAllister</w:t>
            </w:r>
          </w:p>
        </w:tc>
      </w:tr>
      <w:tr w:rsidR="00A62B64" w:rsidRPr="005370A6" w14:paraId="4A810AC5" w14:textId="77777777" w:rsidTr="004F72FF">
        <w:tc>
          <w:tcPr>
            <w:tcW w:w="1964" w:type="dxa"/>
          </w:tcPr>
          <w:p w14:paraId="28C0F0F5" w14:textId="2E2CDA89" w:rsidR="00A62B64" w:rsidRPr="00B023C0" w:rsidRDefault="00A62B64" w:rsidP="00A62B64">
            <w:pPr>
              <w:rPr>
                <w:rFonts w:asciiTheme="minorHAnsi" w:hAnsiTheme="minorHAnsi" w:cstheme="minorHAnsi"/>
              </w:rPr>
            </w:pPr>
            <w:r w:rsidRPr="00B023C0">
              <w:rPr>
                <w:rFonts w:asciiTheme="minorHAnsi" w:hAnsiTheme="minorHAnsi" w:cstheme="minorHAnsi"/>
              </w:rPr>
              <w:t>CM Wind #6</w:t>
            </w:r>
          </w:p>
        </w:tc>
        <w:tc>
          <w:tcPr>
            <w:tcW w:w="2356" w:type="dxa"/>
          </w:tcPr>
          <w:p w14:paraId="0CE89D41" w14:textId="60A0DD85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23C0">
              <w:rPr>
                <w:rFonts w:asciiTheme="minorHAnsi" w:hAnsiTheme="minorHAnsi" w:cstheme="minorHAnsi"/>
              </w:rPr>
              <w:t>Close Quarters</w:t>
            </w:r>
          </w:p>
        </w:tc>
        <w:tc>
          <w:tcPr>
            <w:tcW w:w="2880" w:type="dxa"/>
          </w:tcPr>
          <w:p w14:paraId="52E58D92" w14:textId="22C9CA32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Florida State University</w:t>
            </w:r>
          </w:p>
        </w:tc>
        <w:tc>
          <w:tcPr>
            <w:tcW w:w="342" w:type="dxa"/>
          </w:tcPr>
          <w:p w14:paraId="4B74F467" w14:textId="323941DE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</w:tcPr>
          <w:p w14:paraId="60D0EF81" w14:textId="067EC447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Geoffrey Deibel</w:t>
            </w:r>
          </w:p>
        </w:tc>
      </w:tr>
      <w:tr w:rsidR="00A62B64" w:rsidRPr="005370A6" w14:paraId="316A8F5A" w14:textId="77777777" w:rsidTr="004F72FF">
        <w:tc>
          <w:tcPr>
            <w:tcW w:w="1964" w:type="dxa"/>
          </w:tcPr>
          <w:p w14:paraId="5386F86A" w14:textId="1D9A7166" w:rsidR="00A62B64" w:rsidRPr="00B023C0" w:rsidRDefault="00A62B64" w:rsidP="00A62B64">
            <w:pPr>
              <w:rPr>
                <w:rFonts w:asciiTheme="minorHAnsi" w:hAnsiTheme="minorHAnsi" w:cstheme="minorHAnsi"/>
              </w:rPr>
            </w:pPr>
            <w:r w:rsidRPr="00B023C0">
              <w:rPr>
                <w:rFonts w:asciiTheme="minorHAnsi" w:hAnsiTheme="minorHAnsi" w:cstheme="minorHAnsi"/>
              </w:rPr>
              <w:t>CM Wind #7</w:t>
            </w:r>
          </w:p>
        </w:tc>
        <w:tc>
          <w:tcPr>
            <w:tcW w:w="2356" w:type="dxa"/>
          </w:tcPr>
          <w:p w14:paraId="7BF4D3F8" w14:textId="4B363129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023C0">
              <w:rPr>
                <w:rFonts w:asciiTheme="minorHAnsi" w:hAnsiTheme="minorHAnsi" w:cstheme="minorHAnsi"/>
              </w:rPr>
              <w:t>Onda</w:t>
            </w:r>
            <w:proofErr w:type="spellEnd"/>
            <w:r w:rsidRPr="00B023C0">
              <w:rPr>
                <w:rFonts w:asciiTheme="minorHAnsi" w:hAnsiTheme="minorHAnsi" w:cstheme="minorHAnsi"/>
              </w:rPr>
              <w:t xml:space="preserve"> Sonora</w:t>
            </w:r>
          </w:p>
        </w:tc>
        <w:tc>
          <w:tcPr>
            <w:tcW w:w="2880" w:type="dxa"/>
          </w:tcPr>
          <w:p w14:paraId="7A74CCA6" w14:textId="52378C22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23C0">
              <w:rPr>
                <w:rFonts w:asciiTheme="minorHAnsi" w:hAnsiTheme="minorHAnsi" w:cstheme="minorHAnsi"/>
              </w:rPr>
              <w:t>University of Oklahoma</w:t>
            </w:r>
          </w:p>
        </w:tc>
        <w:tc>
          <w:tcPr>
            <w:tcW w:w="342" w:type="dxa"/>
          </w:tcPr>
          <w:p w14:paraId="6DDBEA5F" w14:textId="05BE622A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</w:tcPr>
          <w:p w14:paraId="28BB3846" w14:textId="29479F77" w:rsidR="00A62B64" w:rsidRPr="00B023C0" w:rsidRDefault="00A62B64" w:rsidP="00A62B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23C0">
              <w:rPr>
                <w:rFonts w:asciiTheme="minorHAnsi" w:hAnsiTheme="minorHAnsi" w:cstheme="minorHAnsi"/>
              </w:rPr>
              <w:t>Jonathan Nichol</w:t>
            </w:r>
          </w:p>
        </w:tc>
      </w:tr>
      <w:tr w:rsidR="00A62B64" w:rsidRPr="005370A6" w14:paraId="6B69EC7B" w14:textId="77777777" w:rsidTr="004F72FF">
        <w:tc>
          <w:tcPr>
            <w:tcW w:w="1964" w:type="dxa"/>
          </w:tcPr>
          <w:p w14:paraId="600A32D4" w14:textId="77777777" w:rsidR="00A62B64" w:rsidRPr="005370A6" w:rsidRDefault="00A62B64" w:rsidP="00A62B64">
            <w:pPr>
              <w:rPr>
                <w:rFonts w:ascii="Calibri" w:hAnsi="Calibri"/>
              </w:rPr>
            </w:pPr>
          </w:p>
        </w:tc>
        <w:tc>
          <w:tcPr>
            <w:tcW w:w="2356" w:type="dxa"/>
          </w:tcPr>
          <w:p w14:paraId="024CE5A2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80" w:type="dxa"/>
          </w:tcPr>
          <w:p w14:paraId="5B121991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2" w:type="dxa"/>
          </w:tcPr>
          <w:p w14:paraId="606BC5D7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2191A4BF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62B64" w:rsidRPr="005370A6" w14:paraId="574446C8" w14:textId="77777777" w:rsidTr="004F72FF">
        <w:tc>
          <w:tcPr>
            <w:tcW w:w="1964" w:type="dxa"/>
          </w:tcPr>
          <w:p w14:paraId="59A21442" w14:textId="77777777" w:rsidR="00A62B64" w:rsidRPr="005370A6" w:rsidRDefault="00A62B64" w:rsidP="00A62B64">
            <w:pPr>
              <w:rPr>
                <w:rFonts w:ascii="Calibri" w:hAnsi="Calibri"/>
              </w:rPr>
            </w:pPr>
          </w:p>
        </w:tc>
        <w:tc>
          <w:tcPr>
            <w:tcW w:w="2356" w:type="dxa"/>
          </w:tcPr>
          <w:p w14:paraId="39EFFF45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80" w:type="dxa"/>
          </w:tcPr>
          <w:p w14:paraId="4720C4FF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2" w:type="dxa"/>
          </w:tcPr>
          <w:p w14:paraId="4F3236B0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5468E5CA" w14:textId="77777777" w:rsidR="00A62B64" w:rsidRPr="00D211A0" w:rsidRDefault="00A62B64" w:rsidP="00A62B64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14:paraId="5A897468" w14:textId="77777777" w:rsidR="00C95FF6" w:rsidRPr="005370A6" w:rsidRDefault="00C95FF6">
      <w:pPr>
        <w:rPr>
          <w:rFonts w:ascii="Calibri" w:hAnsi="Calibri"/>
        </w:rPr>
      </w:pPr>
    </w:p>
    <w:p w14:paraId="6643B290" w14:textId="77777777" w:rsidR="00E35641" w:rsidRPr="005370A6" w:rsidRDefault="00E35641">
      <w:pPr>
        <w:rPr>
          <w:rFonts w:ascii="Calibri" w:hAnsi="Calibri"/>
          <w:b/>
        </w:rPr>
      </w:pPr>
    </w:p>
    <w:p w14:paraId="4E263705" w14:textId="77777777" w:rsidR="00E35641" w:rsidRPr="005370A6" w:rsidRDefault="00E35641">
      <w:pPr>
        <w:rPr>
          <w:rFonts w:ascii="Calibri" w:hAnsi="Calibri"/>
          <w:b/>
        </w:rPr>
      </w:pPr>
    </w:p>
    <w:p w14:paraId="2B19AC8F" w14:textId="77777777" w:rsidR="00E35641" w:rsidRPr="005370A6" w:rsidRDefault="00E35641">
      <w:pPr>
        <w:rPr>
          <w:rFonts w:ascii="Calibri" w:hAnsi="Calibri"/>
          <w:b/>
        </w:rPr>
      </w:pPr>
    </w:p>
    <w:p w14:paraId="12FDB974" w14:textId="77777777" w:rsidR="00E35641" w:rsidRPr="005370A6" w:rsidRDefault="00E35641">
      <w:pPr>
        <w:rPr>
          <w:rFonts w:ascii="Calibri" w:hAnsi="Calibri"/>
          <w:b/>
        </w:rPr>
      </w:pPr>
    </w:p>
    <w:p w14:paraId="2AC03FE7" w14:textId="77777777" w:rsidR="00E35641" w:rsidRPr="005370A6" w:rsidRDefault="00E35641">
      <w:pPr>
        <w:rPr>
          <w:rFonts w:ascii="Calibri" w:hAnsi="Calibri"/>
          <w:b/>
        </w:rPr>
      </w:pPr>
    </w:p>
    <w:p w14:paraId="2C605391" w14:textId="77777777" w:rsidR="00E35641" w:rsidRPr="005370A6" w:rsidRDefault="00E35641">
      <w:pPr>
        <w:rPr>
          <w:rFonts w:ascii="Calibri" w:hAnsi="Calibri"/>
          <w:b/>
        </w:rPr>
      </w:pPr>
    </w:p>
    <w:p w14:paraId="0672A291" w14:textId="7F6583F1" w:rsidR="000E74A8" w:rsidRPr="005370A6" w:rsidRDefault="00DC224C" w:rsidP="000E74A8">
      <w:pPr>
        <w:spacing w:before="120"/>
        <w:jc w:val="center"/>
        <w:rPr>
          <w:rFonts w:ascii="Calibri" w:hAnsi="Calibri"/>
        </w:rPr>
      </w:pPr>
      <w:r>
        <w:rPr>
          <w:rFonts w:ascii="Calibri" w:hAnsi="Calibri" w:cs="Arial"/>
        </w:rPr>
        <w:t xml:space="preserve">600 Vine </w:t>
      </w:r>
      <w:r w:rsidRPr="004B204A">
        <w:rPr>
          <w:rFonts w:ascii="Calibri" w:hAnsi="Calibri" w:cs="Arial"/>
        </w:rPr>
        <w:t>St., Ste. 1</w:t>
      </w:r>
      <w:r>
        <w:rPr>
          <w:rFonts w:ascii="Calibri" w:hAnsi="Calibri" w:cs="Arial"/>
        </w:rPr>
        <w:t>710</w:t>
      </w:r>
      <w:r w:rsidRPr="004B204A">
        <w:rPr>
          <w:rFonts w:ascii="Calibri" w:hAnsi="Calibri" w:cs="Arial"/>
        </w:rPr>
        <w:t xml:space="preserve"> </w:t>
      </w:r>
      <w:r w:rsidR="00E9321C">
        <w:rPr>
          <w:rFonts w:ascii="Calibri" w:hAnsi="Calibri"/>
          <w:sz w:val="16"/>
        </w:rPr>
        <w:t>•</w:t>
      </w:r>
      <w:r w:rsidR="000E74A8" w:rsidRPr="005370A6">
        <w:rPr>
          <w:rFonts w:ascii="Calibri" w:hAnsi="Calibri"/>
          <w:sz w:val="16"/>
        </w:rPr>
        <w:t xml:space="preserve"> </w:t>
      </w:r>
      <w:r w:rsidR="000E74A8" w:rsidRPr="005370A6">
        <w:rPr>
          <w:rFonts w:ascii="Calibri" w:hAnsi="Calibri"/>
        </w:rPr>
        <w:t>Cincinnati, Ohio 45202</w:t>
      </w:r>
    </w:p>
    <w:p w14:paraId="76D353B0" w14:textId="737EAA80" w:rsidR="00E35641" w:rsidRPr="005370A6" w:rsidRDefault="00E35641" w:rsidP="00E35641">
      <w:pPr>
        <w:jc w:val="center"/>
        <w:rPr>
          <w:rFonts w:ascii="Calibri" w:hAnsi="Calibri"/>
        </w:rPr>
      </w:pPr>
      <w:r w:rsidRPr="005370A6">
        <w:rPr>
          <w:rFonts w:ascii="Calibri" w:hAnsi="Calibri"/>
        </w:rPr>
        <w:t xml:space="preserve">Phone: (513) 421-1420 or (888) 512-5278 </w:t>
      </w:r>
      <w:r w:rsidR="00E9321C">
        <w:rPr>
          <w:rFonts w:ascii="Calibri" w:hAnsi="Calibri"/>
          <w:sz w:val="16"/>
        </w:rPr>
        <w:t>•</w:t>
      </w:r>
      <w:r w:rsidRPr="005370A6">
        <w:rPr>
          <w:rFonts w:ascii="Calibri" w:hAnsi="Calibri"/>
          <w:sz w:val="16"/>
        </w:rPr>
        <w:t xml:space="preserve"> </w:t>
      </w:r>
      <w:r w:rsidRPr="005370A6">
        <w:rPr>
          <w:rFonts w:ascii="Calibri" w:hAnsi="Calibri"/>
        </w:rPr>
        <w:t>Fax: (513) 421-2503</w:t>
      </w:r>
    </w:p>
    <w:p w14:paraId="243E7DED" w14:textId="4240968E" w:rsidR="00E35641" w:rsidRPr="005370A6" w:rsidRDefault="00E35641" w:rsidP="00E35641">
      <w:pPr>
        <w:jc w:val="center"/>
        <w:rPr>
          <w:rFonts w:ascii="Calibri" w:hAnsi="Calibri"/>
          <w:b/>
          <w:sz w:val="18"/>
        </w:rPr>
      </w:pPr>
      <w:r w:rsidRPr="005370A6">
        <w:rPr>
          <w:rFonts w:ascii="Calibri" w:hAnsi="Calibri"/>
        </w:rPr>
        <w:t xml:space="preserve">mtnanet@mtna.org </w:t>
      </w:r>
      <w:r w:rsidR="00E9321C">
        <w:rPr>
          <w:rFonts w:ascii="Calibri" w:hAnsi="Calibri"/>
          <w:sz w:val="16"/>
        </w:rPr>
        <w:t>•</w:t>
      </w:r>
      <w:r w:rsidRPr="005370A6">
        <w:rPr>
          <w:rFonts w:ascii="Calibri" w:hAnsi="Calibri"/>
          <w:sz w:val="16"/>
        </w:rPr>
        <w:t xml:space="preserve"> </w:t>
      </w:r>
      <w:r w:rsidRPr="005370A6">
        <w:rPr>
          <w:rFonts w:ascii="Calibri" w:hAnsi="Calibri"/>
        </w:rPr>
        <w:t>www.mtna.org</w:t>
      </w:r>
    </w:p>
    <w:p w14:paraId="0C71B1A9" w14:textId="77777777" w:rsidR="00E35641" w:rsidRPr="005370A6" w:rsidRDefault="00E35641">
      <w:pPr>
        <w:rPr>
          <w:rFonts w:ascii="Calibri" w:hAnsi="Calibri"/>
          <w:b/>
        </w:rPr>
      </w:pPr>
    </w:p>
    <w:sectPr w:rsidR="00E35641" w:rsidRPr="005370A6" w:rsidSect="00694B41">
      <w:pgSz w:w="12240" w:h="15840"/>
      <w:pgMar w:top="1440" w:right="864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Lt BT Light Italic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7"/>
    <w:rsid w:val="000A61E0"/>
    <w:rsid w:val="000E74A8"/>
    <w:rsid w:val="0010340D"/>
    <w:rsid w:val="001100A7"/>
    <w:rsid w:val="00137880"/>
    <w:rsid w:val="001F5439"/>
    <w:rsid w:val="00225C56"/>
    <w:rsid w:val="00245294"/>
    <w:rsid w:val="00276BDD"/>
    <w:rsid w:val="00294EEA"/>
    <w:rsid w:val="002C3CBB"/>
    <w:rsid w:val="002D19F2"/>
    <w:rsid w:val="002E255D"/>
    <w:rsid w:val="002F338F"/>
    <w:rsid w:val="00326E87"/>
    <w:rsid w:val="0033053C"/>
    <w:rsid w:val="00345F56"/>
    <w:rsid w:val="00351676"/>
    <w:rsid w:val="00376C21"/>
    <w:rsid w:val="003A5921"/>
    <w:rsid w:val="003D2EA6"/>
    <w:rsid w:val="003D3E90"/>
    <w:rsid w:val="003E7024"/>
    <w:rsid w:val="003F450C"/>
    <w:rsid w:val="00413760"/>
    <w:rsid w:val="00490B0E"/>
    <w:rsid w:val="004A2E46"/>
    <w:rsid w:val="004E0B35"/>
    <w:rsid w:val="004F72FF"/>
    <w:rsid w:val="005109DB"/>
    <w:rsid w:val="00511AA7"/>
    <w:rsid w:val="005370A6"/>
    <w:rsid w:val="0058613F"/>
    <w:rsid w:val="00595DDB"/>
    <w:rsid w:val="005C7BA7"/>
    <w:rsid w:val="005D6C0F"/>
    <w:rsid w:val="005F2803"/>
    <w:rsid w:val="006204AD"/>
    <w:rsid w:val="00694B41"/>
    <w:rsid w:val="006A6073"/>
    <w:rsid w:val="007078CB"/>
    <w:rsid w:val="00740149"/>
    <w:rsid w:val="0075023C"/>
    <w:rsid w:val="00766242"/>
    <w:rsid w:val="00796CFA"/>
    <w:rsid w:val="007B1C62"/>
    <w:rsid w:val="007F5042"/>
    <w:rsid w:val="0086159D"/>
    <w:rsid w:val="0086211A"/>
    <w:rsid w:val="008B2BE3"/>
    <w:rsid w:val="008D0B92"/>
    <w:rsid w:val="008E033F"/>
    <w:rsid w:val="008E178E"/>
    <w:rsid w:val="00926D21"/>
    <w:rsid w:val="009679EB"/>
    <w:rsid w:val="009A2536"/>
    <w:rsid w:val="009E3EE0"/>
    <w:rsid w:val="00A31C04"/>
    <w:rsid w:val="00A32F96"/>
    <w:rsid w:val="00A435F3"/>
    <w:rsid w:val="00A623D8"/>
    <w:rsid w:val="00A62B64"/>
    <w:rsid w:val="00A71439"/>
    <w:rsid w:val="00A9064A"/>
    <w:rsid w:val="00A96F09"/>
    <w:rsid w:val="00A97D3E"/>
    <w:rsid w:val="00AA6EA3"/>
    <w:rsid w:val="00AC77D7"/>
    <w:rsid w:val="00AC77F9"/>
    <w:rsid w:val="00AD5C83"/>
    <w:rsid w:val="00AD7D9F"/>
    <w:rsid w:val="00AE5ECA"/>
    <w:rsid w:val="00B023C0"/>
    <w:rsid w:val="00B2752B"/>
    <w:rsid w:val="00B44D04"/>
    <w:rsid w:val="00B63E87"/>
    <w:rsid w:val="00BB0693"/>
    <w:rsid w:val="00BB3A90"/>
    <w:rsid w:val="00BB3C49"/>
    <w:rsid w:val="00BD4876"/>
    <w:rsid w:val="00BF549D"/>
    <w:rsid w:val="00C1283D"/>
    <w:rsid w:val="00C2786C"/>
    <w:rsid w:val="00C457C0"/>
    <w:rsid w:val="00C71A88"/>
    <w:rsid w:val="00C95FF6"/>
    <w:rsid w:val="00D05A75"/>
    <w:rsid w:val="00D1214D"/>
    <w:rsid w:val="00D13875"/>
    <w:rsid w:val="00D14505"/>
    <w:rsid w:val="00D211A0"/>
    <w:rsid w:val="00D2683B"/>
    <w:rsid w:val="00DC224C"/>
    <w:rsid w:val="00DE6CCA"/>
    <w:rsid w:val="00DF2307"/>
    <w:rsid w:val="00DF6CC7"/>
    <w:rsid w:val="00E35641"/>
    <w:rsid w:val="00E36E5A"/>
    <w:rsid w:val="00E423F9"/>
    <w:rsid w:val="00E43232"/>
    <w:rsid w:val="00E62E07"/>
    <w:rsid w:val="00E9321C"/>
    <w:rsid w:val="00E97298"/>
    <w:rsid w:val="00EB1C79"/>
    <w:rsid w:val="00F2571C"/>
    <w:rsid w:val="00F47CF7"/>
    <w:rsid w:val="00F64431"/>
    <w:rsid w:val="00F93F08"/>
    <w:rsid w:val="00F978C6"/>
    <w:rsid w:val="00FF0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D3674F"/>
  <w14:defaultImageDpi w14:val="300"/>
  <w15:chartTrackingRefBased/>
  <w15:docId w15:val="{6B1C5F1E-B8E7-FB45-90D8-BCB9FF1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eoSlab703 Lt BT Light Italic" w:hAnsi="GeoSlab703 Lt BT Light Italic"/>
      <w:b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1C79"/>
    <w:rPr>
      <w:rFonts w:ascii="GeoSlab703 Lt BT Light Italic" w:hAnsi="GeoSlab703 Lt BT Light Italic"/>
      <w:b/>
      <w:i/>
    </w:rPr>
  </w:style>
  <w:style w:type="character" w:customStyle="1" w:styleId="Heading2Char">
    <w:name w:val="Heading 2 Char"/>
    <w:link w:val="Heading2"/>
    <w:rsid w:val="00EB1C79"/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D2E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EA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MTNA Junior High Performance Competitions </vt:lpstr>
    </vt:vector>
  </TitlesOfParts>
  <Company>MTNA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MTNA Junior High Performance Competitions </dc:title>
  <dc:subject/>
  <dc:creator>Linda Stump</dc:creator>
  <cp:keywords/>
  <cp:lastModifiedBy>MTNA Competitions</cp:lastModifiedBy>
  <cp:revision>37</cp:revision>
  <cp:lastPrinted>2013-01-29T20:51:00Z</cp:lastPrinted>
  <dcterms:created xsi:type="dcterms:W3CDTF">2018-10-06T16:06:00Z</dcterms:created>
  <dcterms:modified xsi:type="dcterms:W3CDTF">2024-01-18T21:55:00Z</dcterms:modified>
</cp:coreProperties>
</file>